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7E3E7" w14:textId="77777777" w:rsidR="00466AED" w:rsidRDefault="00466AED" w:rsidP="00466AED">
      <w:pPr>
        <w:pStyle w:val="Normal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Vrinda"/>
          <w:color w:val="1D2129"/>
          <w:sz w:val="21"/>
          <w:szCs w:val="21"/>
          <w:cs/>
          <w:lang w:bidi="bn-IN"/>
        </w:rPr>
        <w:t>মজার কিছু খাবো</w:t>
      </w:r>
    </w:p>
    <w:p w14:paraId="5EE27A96" w14:textId="77777777" w:rsidR="00CB67C7" w:rsidRDefault="00CB67C7" w:rsidP="00466AED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Vrinda"/>
          <w:color w:val="1D2129"/>
          <w:sz w:val="21"/>
          <w:szCs w:val="21"/>
          <w:lang w:bidi="bn-IN"/>
        </w:rPr>
      </w:pPr>
    </w:p>
    <w:p w14:paraId="5E6EE8E9" w14:textId="4280B668" w:rsidR="00466AED" w:rsidRDefault="00466AED" w:rsidP="00466AED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Vrinda"/>
          <w:color w:val="1D2129"/>
          <w:sz w:val="21"/>
          <w:szCs w:val="21"/>
          <w:cs/>
          <w:lang w:bidi="bn-IN"/>
        </w:rPr>
        <w:t>মজার খাবার দেখলে পরেই খেতে যে চায় মন</w:t>
      </w:r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Vrinda"/>
          <w:color w:val="1D2129"/>
          <w:sz w:val="21"/>
          <w:szCs w:val="21"/>
          <w:cs/>
          <w:lang w:bidi="bn-IN"/>
        </w:rPr>
        <w:t>কেবল দেখা</w:t>
      </w:r>
      <w:r>
        <w:rPr>
          <w:rFonts w:ascii="Helvetica" w:hAnsi="Helvetica" w:cs="Helvetica"/>
          <w:color w:val="1D2129"/>
          <w:sz w:val="21"/>
          <w:szCs w:val="21"/>
        </w:rPr>
        <w:t xml:space="preserve">? </w:t>
      </w:r>
      <w:r>
        <w:rPr>
          <w:rFonts w:ascii="Helvetica" w:hAnsi="Helvetica" w:cs="Vrinda"/>
          <w:color w:val="1D2129"/>
          <w:sz w:val="21"/>
          <w:szCs w:val="21"/>
          <w:cs/>
          <w:lang w:bidi="bn-IN"/>
        </w:rPr>
        <w:t>শুনলে পরও মনটা উচাটন।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Vrinda"/>
          <w:color w:val="1D2129"/>
          <w:sz w:val="21"/>
          <w:szCs w:val="21"/>
          <w:cs/>
          <w:lang w:bidi="bn-IN"/>
        </w:rPr>
        <w:t>দেশী খাবার খেতে যে চাই নাদুস পেটটি ভরে</w:t>
      </w:r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ফরেন খাবার দেখলে আরো আগ্রহ যায় বেড়ে।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ভর্তা ভাজি মুড়িঘন্ট জিয়ান মাছের ঝোল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সেটার সাথে চাটনি হলে জিভে আসে লোল।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দাওয়াত পেলে সাঁটবো কষে পোলাও চিকেন কোর্মা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হালাল ফুডের শপেতে খাই ডোনেয়ার ও শর্মা।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সুযোগ পেলেই খেতে যে চাই জাপানীদের সুশী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হিসাব ছাড়া খেতে পেলেই প্রাণটা হয় খুশী।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পিজ্জা খাবো আরো খাবো মজার লাজানিয়া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আবার খাবো চাইনিজ ফুড হৃদয় জাগানিয়া।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সকল কিছু খাওয়ার পরে ডেজার্ট পুডিং চাই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তা না হলে ঢেকুর তোলার তৃপ্তি কি আর পাই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?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খেতে বারণ করলে কেউ মনটা যে হয় ভারী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সেই শোকেতে তার সঙ্গে করেই ফেলি আড়ি।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মজার কিছু খেতেই হবে এটাই মোদের পণ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না খেলে পর মনটা খারাপ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 xml:space="preserve">, </w:t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ব্যর্থ লাগে জীবন।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 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তাই আর কথা না বাড়িয়ে কবিতা শেষ করি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বেল্টটা দ্রুত আলগা করে খাওয়ায় হামলা করি।</w:t>
      </w:r>
    </w:p>
    <w:p w14:paraId="6398048E" w14:textId="3185BF49" w:rsidR="00A554FC" w:rsidRDefault="00CB67C7">
      <w:pPr>
        <w:rPr>
          <w:lang w:bidi="bn-IN"/>
        </w:rPr>
      </w:pPr>
    </w:p>
    <w:p w14:paraId="7308117C" w14:textId="3AC8AEE2" w:rsidR="00CB67C7" w:rsidRDefault="00CB67C7">
      <w:pPr>
        <w:rPr>
          <w:lang w:bidi="bn-IN"/>
        </w:rPr>
      </w:pPr>
      <w:r>
        <w:rPr>
          <w:lang w:bidi="bn-IN"/>
        </w:rPr>
        <w:t>2018 04 08</w:t>
      </w:r>
      <w:bookmarkStart w:id="0" w:name="_GoBack"/>
      <w:bookmarkEnd w:id="0"/>
    </w:p>
    <w:sectPr w:rsidR="00CB67C7" w:rsidSect="00486DF9">
      <w:pgSz w:w="12240" w:h="15840"/>
      <w:pgMar w:top="1440" w:right="1440" w:bottom="1440" w:left="1440" w:header="706" w:footer="70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ED"/>
    <w:rsid w:val="00051D85"/>
    <w:rsid w:val="0016316A"/>
    <w:rsid w:val="00203255"/>
    <w:rsid w:val="00422452"/>
    <w:rsid w:val="00466AED"/>
    <w:rsid w:val="00486DF9"/>
    <w:rsid w:val="005336F4"/>
    <w:rsid w:val="00583A45"/>
    <w:rsid w:val="005844B2"/>
    <w:rsid w:val="006330FE"/>
    <w:rsid w:val="007C14B8"/>
    <w:rsid w:val="0088581D"/>
    <w:rsid w:val="00936554"/>
    <w:rsid w:val="00990892"/>
    <w:rsid w:val="00A74CAF"/>
    <w:rsid w:val="00A979B7"/>
    <w:rsid w:val="00B014FB"/>
    <w:rsid w:val="00B503FB"/>
    <w:rsid w:val="00CB67C7"/>
    <w:rsid w:val="00DA6158"/>
    <w:rsid w:val="00D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8EA01"/>
  <w15:chartTrackingRefBased/>
  <w15:docId w15:val="{57502980-473A-43E7-BB38-EA9000C6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466AED"/>
  </w:style>
  <w:style w:type="paragraph" w:styleId="NormalWeb">
    <w:name w:val="Normal (Web)"/>
    <w:basedOn w:val="Normal"/>
    <w:uiPriority w:val="99"/>
    <w:semiHidden/>
    <w:unhideWhenUsed/>
    <w:rsid w:val="0046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Umme Habiba</dc:creator>
  <cp:keywords/>
  <dc:description/>
  <cp:lastModifiedBy>Umme Habiba</cp:lastModifiedBy>
  <cp:revision>2</cp:revision>
  <cp:lastPrinted>2018-11-17T00:10:00Z</cp:lastPrinted>
  <dcterms:created xsi:type="dcterms:W3CDTF">2018-07-27T06:45:00Z</dcterms:created>
  <dcterms:modified xsi:type="dcterms:W3CDTF">2018-11-17T00:10:00Z</dcterms:modified>
</cp:coreProperties>
</file>